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63" w:rsidRPr="00BF7363" w:rsidRDefault="00BF7363" w:rsidP="00BF7363">
      <w:pPr>
        <w:shd w:val="clear" w:color="auto" w:fill="0054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7363">
        <w:rPr>
          <w:rStyle w:val="a4"/>
          <w:rFonts w:ascii="Times New Roman" w:hAnsi="Times New Roman" w:cs="Times New Roman"/>
          <w:color w:val="FFFFFF"/>
          <w:sz w:val="28"/>
          <w:szCs w:val="28"/>
        </w:rPr>
        <w:t>ЮгТранс-2019: открыта регистрация на юбилейный форум</w:t>
      </w:r>
    </w:p>
    <w:p w:rsidR="00932BED" w:rsidRPr="00BF7363" w:rsidRDefault="00743B86" w:rsidP="00095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32EF0" w:rsidRPr="00BF7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32BED" w:rsidRPr="00BF7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7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932BED" w:rsidRPr="00BF7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2EF0" w:rsidRPr="00BF7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BF7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2BED" w:rsidRPr="00BF7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 201</w:t>
      </w:r>
      <w:r w:rsidR="00932EF0" w:rsidRPr="00BF7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932BED" w:rsidRPr="00BF7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в Геленджике состоится </w:t>
      </w:r>
      <w:r w:rsidR="00E83034" w:rsidRPr="00BF7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15-ый</w:t>
      </w:r>
      <w:r w:rsidR="00CE298C" w:rsidRPr="00BF7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2BED" w:rsidRPr="00BF7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Международный транспортный форум «ЮгТранс-201</w:t>
      </w:r>
      <w:r w:rsidR="00932EF0" w:rsidRPr="00BF7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932BED" w:rsidRPr="00BF7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который будет проходить в </w:t>
      </w:r>
      <w:proofErr w:type="spellStart"/>
      <w:r w:rsidR="00932BED" w:rsidRPr="00BF7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Kempinski</w:t>
      </w:r>
      <w:proofErr w:type="spellEnd"/>
      <w:r w:rsidR="00932BED" w:rsidRPr="00BF7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32BED" w:rsidRPr="00BF7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Grand</w:t>
      </w:r>
      <w:proofErr w:type="spellEnd"/>
      <w:r w:rsidR="00932BED" w:rsidRPr="00BF7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32BED" w:rsidRPr="00BF7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Hotel</w:t>
      </w:r>
      <w:proofErr w:type="spellEnd"/>
      <w:r w:rsidR="00932BED" w:rsidRPr="00BF7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32BED" w:rsidRPr="00BF7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Gelendzhik</w:t>
      </w:r>
      <w:proofErr w:type="spellEnd"/>
      <w:r w:rsidR="00932BED" w:rsidRPr="00BF7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5*.</w:t>
      </w:r>
    </w:p>
    <w:p w:rsidR="00932BED" w:rsidRPr="00BF7363" w:rsidRDefault="00932BED" w:rsidP="00095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C0" w:rsidRPr="00BF7363" w:rsidRDefault="00450A9C" w:rsidP="00095E5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/>
          <w:iCs/>
        </w:rPr>
      </w:pPr>
      <w:r w:rsidRPr="00BF7363">
        <w:rPr>
          <w:rStyle w:val="a4"/>
          <w:b w:val="0"/>
          <w:i/>
          <w:iCs/>
        </w:rPr>
        <w:t xml:space="preserve">Вот уже в пятнадцатый раз </w:t>
      </w:r>
      <w:r w:rsidR="009655C0" w:rsidRPr="00BF7363">
        <w:rPr>
          <w:rStyle w:val="a4"/>
          <w:b w:val="0"/>
          <w:i/>
          <w:iCs/>
        </w:rPr>
        <w:t>«</w:t>
      </w:r>
      <w:proofErr w:type="spellStart"/>
      <w:r w:rsidR="009655C0" w:rsidRPr="00BF7363">
        <w:rPr>
          <w:rStyle w:val="a4"/>
          <w:b w:val="0"/>
          <w:i/>
          <w:iCs/>
        </w:rPr>
        <w:t>ЮгТранс</w:t>
      </w:r>
      <w:proofErr w:type="spellEnd"/>
      <w:r w:rsidR="009655C0" w:rsidRPr="00BF7363">
        <w:rPr>
          <w:rStyle w:val="a4"/>
          <w:b w:val="0"/>
          <w:i/>
          <w:iCs/>
        </w:rPr>
        <w:t xml:space="preserve">» </w:t>
      </w:r>
      <w:r w:rsidRPr="00BF7363">
        <w:rPr>
          <w:rStyle w:val="a4"/>
          <w:b w:val="0"/>
          <w:i/>
          <w:iCs/>
        </w:rPr>
        <w:t xml:space="preserve">собирает на берегу Чёрного моря </w:t>
      </w:r>
      <w:r w:rsidR="009655C0" w:rsidRPr="00BF7363">
        <w:rPr>
          <w:rStyle w:val="a4"/>
          <w:b w:val="0"/>
          <w:i/>
          <w:iCs/>
        </w:rPr>
        <w:t xml:space="preserve">представителей </w:t>
      </w:r>
      <w:r w:rsidRPr="00BF7363">
        <w:rPr>
          <w:rStyle w:val="a4"/>
          <w:b w:val="0"/>
          <w:i/>
          <w:iCs/>
        </w:rPr>
        <w:t xml:space="preserve">транспортной отрасли </w:t>
      </w:r>
      <w:r w:rsidR="009655C0" w:rsidRPr="00BF7363">
        <w:rPr>
          <w:rStyle w:val="a4"/>
          <w:b w:val="0"/>
          <w:i/>
          <w:iCs/>
        </w:rPr>
        <w:t xml:space="preserve">для обсуждения </w:t>
      </w:r>
      <w:r w:rsidRPr="00BF7363">
        <w:rPr>
          <w:rStyle w:val="a4"/>
          <w:b w:val="0"/>
          <w:i/>
          <w:iCs/>
        </w:rPr>
        <w:t>путей р</w:t>
      </w:r>
      <w:r w:rsidR="009655C0" w:rsidRPr="00BF7363">
        <w:rPr>
          <w:rStyle w:val="a4"/>
          <w:b w:val="0"/>
          <w:i/>
          <w:iCs/>
        </w:rPr>
        <w:t xml:space="preserve">азвития </w:t>
      </w:r>
      <w:r w:rsidRPr="00BF7363">
        <w:rPr>
          <w:rStyle w:val="a4"/>
          <w:b w:val="0"/>
          <w:i/>
          <w:iCs/>
        </w:rPr>
        <w:t>транспортно-логистического комплекса</w:t>
      </w:r>
      <w:r w:rsidR="009655C0" w:rsidRPr="00BF7363">
        <w:rPr>
          <w:rStyle w:val="a4"/>
          <w:b w:val="0"/>
          <w:i/>
          <w:iCs/>
        </w:rPr>
        <w:t xml:space="preserve"> южного региона </w:t>
      </w:r>
      <w:r w:rsidRPr="00BF7363">
        <w:rPr>
          <w:rStyle w:val="a4"/>
          <w:b w:val="0"/>
          <w:i/>
          <w:iCs/>
        </w:rPr>
        <w:t xml:space="preserve">России </w:t>
      </w:r>
      <w:r w:rsidR="009655C0" w:rsidRPr="00BF7363">
        <w:rPr>
          <w:rStyle w:val="a4"/>
          <w:b w:val="0"/>
          <w:i/>
          <w:iCs/>
        </w:rPr>
        <w:t xml:space="preserve">и стран Азово-Черноморского и Каспийского бассейнов. </w:t>
      </w:r>
    </w:p>
    <w:p w:rsidR="00450A9C" w:rsidRPr="00BF7363" w:rsidRDefault="00450A9C" w:rsidP="00095E5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Cs/>
        </w:rPr>
      </w:pPr>
    </w:p>
    <w:p w:rsidR="00450A9C" w:rsidRPr="00BF7363" w:rsidRDefault="00450A9C" w:rsidP="00095E5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</w:rPr>
      </w:pPr>
      <w:r w:rsidRPr="00BF7363">
        <w:rPr>
          <w:rStyle w:val="a4"/>
          <w:b w:val="0"/>
          <w:iCs/>
        </w:rPr>
        <w:t>Международный транспортный форум «</w:t>
      </w:r>
      <w:proofErr w:type="spellStart"/>
      <w:r w:rsidRPr="00BF7363">
        <w:rPr>
          <w:rStyle w:val="a4"/>
          <w:b w:val="0"/>
          <w:iCs/>
        </w:rPr>
        <w:t>ЮгТранс</w:t>
      </w:r>
      <w:proofErr w:type="spellEnd"/>
      <w:r w:rsidRPr="00BF7363">
        <w:rPr>
          <w:rStyle w:val="a4"/>
          <w:b w:val="0"/>
          <w:iCs/>
        </w:rPr>
        <w:t xml:space="preserve">» является традиционной площадкой для обсуждения основных вопросов </w:t>
      </w:r>
      <w:r w:rsidR="00095E56" w:rsidRPr="00BF7363">
        <w:rPr>
          <w:rStyle w:val="a4"/>
          <w:b w:val="0"/>
          <w:iCs/>
        </w:rPr>
        <w:t xml:space="preserve">развития </w:t>
      </w:r>
      <w:proofErr w:type="spellStart"/>
      <w:r w:rsidR="00CE6A9D" w:rsidRPr="00BF7363">
        <w:rPr>
          <w:rStyle w:val="a4"/>
          <w:b w:val="0"/>
          <w:iCs/>
        </w:rPr>
        <w:t>транспортно-логистической</w:t>
      </w:r>
      <w:proofErr w:type="spellEnd"/>
      <w:r w:rsidR="00CE6A9D" w:rsidRPr="00BF7363">
        <w:rPr>
          <w:rStyle w:val="a4"/>
          <w:b w:val="0"/>
          <w:iCs/>
        </w:rPr>
        <w:t xml:space="preserve"> системы </w:t>
      </w:r>
      <w:r w:rsidR="00E83034" w:rsidRPr="00BF7363">
        <w:rPr>
          <w:rStyle w:val="a4"/>
          <w:b w:val="0"/>
          <w:iCs/>
        </w:rPr>
        <w:t>Юга России</w:t>
      </w:r>
      <w:r w:rsidR="00CE6A9D" w:rsidRPr="00BF7363">
        <w:rPr>
          <w:rStyle w:val="a4"/>
          <w:b w:val="0"/>
          <w:iCs/>
        </w:rPr>
        <w:t>.</w:t>
      </w:r>
    </w:p>
    <w:p w:rsidR="00255C40" w:rsidRPr="00BF7363" w:rsidRDefault="00255C40" w:rsidP="00095E5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</w:rPr>
      </w:pPr>
    </w:p>
    <w:p w:rsidR="00395E64" w:rsidRPr="00BF7363" w:rsidRDefault="00CE6A9D" w:rsidP="00095E56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BF7363">
        <w:rPr>
          <w:shd w:val="clear" w:color="auto" w:fill="FFFFFF"/>
        </w:rPr>
        <w:t xml:space="preserve">Среди основных тем Форума </w:t>
      </w:r>
      <w:r w:rsidR="00095E56" w:rsidRPr="00BF7363">
        <w:rPr>
          <w:b/>
          <w:bCs/>
        </w:rPr>
        <w:t>–</w:t>
      </w:r>
      <w:r w:rsidRPr="00BF7363">
        <w:rPr>
          <w:shd w:val="clear" w:color="auto" w:fill="FFFFFF"/>
        </w:rPr>
        <w:t xml:space="preserve"> развитие и модернизация транспортной инфраструктуры, увеличение пропускной способности, </w:t>
      </w:r>
      <w:r w:rsidR="005B4518" w:rsidRPr="00BF7363">
        <w:rPr>
          <w:shd w:val="clear" w:color="auto" w:fill="FFFFFF"/>
        </w:rPr>
        <w:t>со</w:t>
      </w:r>
      <w:r w:rsidR="00255C40" w:rsidRPr="00BF7363">
        <w:rPr>
          <w:rStyle w:val="a4"/>
          <w:b w:val="0"/>
          <w:iCs/>
        </w:rPr>
        <w:t>здание</w:t>
      </w:r>
      <w:r w:rsidR="00255C40" w:rsidRPr="00BF7363">
        <w:rPr>
          <w:rStyle w:val="a4"/>
          <w:iCs/>
        </w:rPr>
        <w:t xml:space="preserve"> </w:t>
      </w:r>
      <w:r w:rsidR="00255C40" w:rsidRPr="00BF7363">
        <w:rPr>
          <w:shd w:val="clear" w:color="auto" w:fill="FFFFFF"/>
        </w:rPr>
        <w:t>единого транспортного пространства</w:t>
      </w:r>
      <w:r w:rsidR="005B4518" w:rsidRPr="00BF7363">
        <w:rPr>
          <w:shd w:val="clear" w:color="auto" w:fill="FFFFFF"/>
        </w:rPr>
        <w:t>,</w:t>
      </w:r>
      <w:r w:rsidR="00255C40" w:rsidRPr="00BF7363">
        <w:rPr>
          <w:shd w:val="clear" w:color="auto" w:fill="FFFFFF"/>
        </w:rPr>
        <w:t xml:space="preserve"> возвращени</w:t>
      </w:r>
      <w:r w:rsidR="005B4518" w:rsidRPr="00BF7363">
        <w:rPr>
          <w:shd w:val="clear" w:color="auto" w:fill="FFFFFF"/>
        </w:rPr>
        <w:t>е</w:t>
      </w:r>
      <w:r w:rsidR="00255C40" w:rsidRPr="00BF7363">
        <w:rPr>
          <w:shd w:val="clear" w:color="auto" w:fill="FFFFFF"/>
        </w:rPr>
        <w:t xml:space="preserve"> транзитных грузопотоков</w:t>
      </w:r>
      <w:r w:rsidR="005B4518" w:rsidRPr="00BF7363">
        <w:rPr>
          <w:shd w:val="clear" w:color="auto" w:fill="FFFFFF"/>
        </w:rPr>
        <w:t>, с</w:t>
      </w:r>
      <w:r w:rsidR="00732D9E" w:rsidRPr="00BF7363">
        <w:rPr>
          <w:shd w:val="clear" w:color="auto" w:fill="FFFFFF"/>
        </w:rPr>
        <w:t>инхронизация деятельности железной дороги и портов</w:t>
      </w:r>
      <w:r w:rsidR="005B4518" w:rsidRPr="00BF7363">
        <w:rPr>
          <w:shd w:val="clear" w:color="auto" w:fill="FFFFFF"/>
        </w:rPr>
        <w:t>, о</w:t>
      </w:r>
      <w:r w:rsidR="00255C40" w:rsidRPr="00BF7363">
        <w:rPr>
          <w:shd w:val="clear" w:color="auto" w:fill="FFFFFF"/>
        </w:rPr>
        <w:t>птимизация транспортных тарифов и таможенных процедур</w:t>
      </w:r>
      <w:r w:rsidR="005B4518" w:rsidRPr="00BF7363">
        <w:rPr>
          <w:shd w:val="clear" w:color="auto" w:fill="FFFFFF"/>
        </w:rPr>
        <w:t>, н</w:t>
      </w:r>
      <w:r w:rsidR="00395E64" w:rsidRPr="00BF7363">
        <w:rPr>
          <w:shd w:val="clear" w:color="auto" w:fill="FFFFFF"/>
        </w:rPr>
        <w:t>овые инвестиционные проекты и механизмы государственно-частного партнёрства</w:t>
      </w:r>
      <w:r w:rsidR="005B4518" w:rsidRPr="00BF7363">
        <w:rPr>
          <w:shd w:val="clear" w:color="auto" w:fill="FFFFFF"/>
        </w:rPr>
        <w:t>, в</w:t>
      </w:r>
      <w:r w:rsidR="00395E64" w:rsidRPr="00BF7363">
        <w:rPr>
          <w:shd w:val="clear" w:color="auto" w:fill="FFFFFF"/>
        </w:rPr>
        <w:t>опросы развития и реконструкции дорожной системы</w:t>
      </w:r>
      <w:r w:rsidR="005B4518" w:rsidRPr="00BF7363">
        <w:rPr>
          <w:shd w:val="clear" w:color="auto" w:fill="FFFFFF"/>
        </w:rPr>
        <w:t xml:space="preserve"> </w:t>
      </w:r>
      <w:r w:rsidR="00095E56" w:rsidRPr="00BF7363">
        <w:rPr>
          <w:shd w:val="clear" w:color="auto" w:fill="FFFFFF"/>
        </w:rPr>
        <w:t>и многие другие</w:t>
      </w:r>
      <w:r w:rsidR="00732D9E" w:rsidRPr="00BF7363">
        <w:rPr>
          <w:shd w:val="clear" w:color="auto" w:fill="FFFFFF"/>
        </w:rPr>
        <w:t xml:space="preserve">. </w:t>
      </w:r>
    </w:p>
    <w:p w:rsidR="00255C40" w:rsidRPr="00BF7363" w:rsidRDefault="00255C40" w:rsidP="00095E56">
      <w:pPr>
        <w:pStyle w:val="a3"/>
        <w:shd w:val="clear" w:color="auto" w:fill="FFFFFF"/>
        <w:spacing w:before="0" w:beforeAutospacing="0" w:after="0" w:afterAutospacing="0"/>
        <w:jc w:val="both"/>
      </w:pPr>
    </w:p>
    <w:p w:rsidR="00065BA0" w:rsidRPr="00BF7363" w:rsidRDefault="00996994" w:rsidP="00095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95E56" w:rsidRPr="00BF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Форуме принимают участие представители федеральной и региональной власти, руководители и владельцы международных железнодорожных, морских, автомобильных перевозчиков, стивидорных компаний и компаний-грузовладельцев, имеющих интересы </w:t>
      </w:r>
      <w:r w:rsidR="00E83034" w:rsidRPr="00BF73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регионе</w:t>
      </w:r>
      <w:r w:rsidR="00095E56" w:rsidRPr="00BF73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E56" w:rsidRPr="00BF7363" w:rsidRDefault="00095E56" w:rsidP="0009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BED" w:rsidRPr="00BF7363" w:rsidRDefault="002C1338" w:rsidP="00095E5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7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15-й Международный транспортный форум «</w:t>
      </w:r>
      <w:proofErr w:type="spellStart"/>
      <w:r w:rsidR="00CC7D28" w:rsidRPr="00BF7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BF7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гТ</w:t>
      </w:r>
      <w:r w:rsidR="00932BED" w:rsidRPr="00BF7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ранс</w:t>
      </w:r>
      <w:proofErr w:type="spellEnd"/>
      <w:r w:rsidRPr="00BF7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932BED" w:rsidRPr="00BF7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7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состоится в Геленджике 21 – 22 марта 2019 года.</w:t>
      </w:r>
    </w:p>
    <w:p w:rsidR="002C1338" w:rsidRPr="00BF7363" w:rsidRDefault="002C1338" w:rsidP="00095E5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338" w:rsidRPr="00BF7363" w:rsidRDefault="002C1338" w:rsidP="00095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юбилейный для </w:t>
      </w:r>
      <w:r w:rsidR="006F1902" w:rsidRPr="00BF73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Форума год мы вновь приглашаем в</w:t>
      </w:r>
      <w:r w:rsidRPr="00BF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 </w:t>
      </w:r>
      <w:r w:rsidRPr="00BF7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продолжить обсуждение вопросов развития </w:t>
      </w:r>
      <w:proofErr w:type="spellStart"/>
      <w:r w:rsidRPr="00BF7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транспортно-логистического</w:t>
      </w:r>
      <w:proofErr w:type="spellEnd"/>
      <w:r w:rsidRPr="00BF7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комплекса </w:t>
      </w:r>
      <w:r w:rsidR="00095E56" w:rsidRPr="00BF7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Юга России</w:t>
      </w:r>
      <w:r w:rsidR="00E83034" w:rsidRPr="00BF7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83034" w:rsidRPr="00BF7363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стран-соседей по Азово-Черноморскому и Каспийскому бассейнам,</w:t>
      </w:r>
      <w:r w:rsidR="00E83034" w:rsidRPr="00BF7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7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принять участие в </w:t>
      </w:r>
      <w:r w:rsidR="00095E56" w:rsidRPr="00BF7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дискуссиях </w:t>
      </w:r>
      <w:r w:rsidRPr="00BF7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Международно</w:t>
      </w:r>
      <w:r w:rsidR="00095E56" w:rsidRPr="00BF7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BF7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транспортно</w:t>
      </w:r>
      <w:r w:rsidR="00095E56" w:rsidRPr="00BF7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BF7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форум</w:t>
      </w:r>
      <w:r w:rsidR="00095E56" w:rsidRPr="00BF7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F7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Pr="00BF7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ЮгТранс</w:t>
      </w:r>
      <w:proofErr w:type="spellEnd"/>
      <w:r w:rsidRPr="00BF7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BF7363" w:rsidRPr="00BF7363" w:rsidRDefault="00BF7363" w:rsidP="00BF7363">
      <w:pPr>
        <w:pStyle w:val="a3"/>
        <w:jc w:val="both"/>
        <w:rPr>
          <w:color w:val="000000"/>
        </w:rPr>
      </w:pPr>
      <w:r w:rsidRPr="00BF7363">
        <w:rPr>
          <w:rStyle w:val="a4"/>
          <w:i/>
          <w:iCs/>
          <w:color w:val="000000"/>
        </w:rPr>
        <w:t xml:space="preserve">Зарегистрироваться на </w:t>
      </w:r>
      <w:r w:rsidR="00996994">
        <w:rPr>
          <w:rStyle w:val="a4"/>
          <w:i/>
          <w:iCs/>
          <w:color w:val="000000"/>
        </w:rPr>
        <w:t>«ЮгТранс-2019</w:t>
      </w:r>
      <w:r w:rsidRPr="00BF7363">
        <w:rPr>
          <w:rStyle w:val="a4"/>
          <w:i/>
          <w:iCs/>
          <w:color w:val="000000"/>
        </w:rPr>
        <w:t>» можно в разделе </w:t>
      </w:r>
      <w:hyperlink r:id="rId5" w:tgtFrame="_blank" w:history="1">
        <w:r w:rsidRPr="00BF7363">
          <w:rPr>
            <w:rStyle w:val="a6"/>
            <w:i/>
            <w:iCs/>
            <w:color w:val="990099"/>
          </w:rPr>
          <w:t>«Регистрация»</w:t>
        </w:r>
      </w:hyperlink>
      <w:r w:rsidRPr="00BF7363">
        <w:rPr>
          <w:rStyle w:val="a4"/>
          <w:i/>
          <w:iCs/>
          <w:color w:val="000000"/>
        </w:rPr>
        <w:t> на сайте мероприятия или через сотрудников Оргкомитета по телефонам:</w:t>
      </w:r>
      <w:r w:rsidRPr="00BF7363">
        <w:rPr>
          <w:color w:val="000000"/>
        </w:rPr>
        <w:t> </w:t>
      </w:r>
    </w:p>
    <w:p w:rsidR="00BF7363" w:rsidRPr="00BF7363" w:rsidRDefault="00BF7363" w:rsidP="00BF73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7363">
        <w:rPr>
          <w:rStyle w:val="a5"/>
          <w:rFonts w:ascii="Times New Roman" w:hAnsi="Times New Roman" w:cs="Times New Roman"/>
          <w:color w:val="000000"/>
          <w:sz w:val="24"/>
          <w:szCs w:val="24"/>
        </w:rPr>
        <w:t>в Москве </w:t>
      </w:r>
      <w:r w:rsidRPr="00BF7363">
        <w:rPr>
          <w:rStyle w:val="wmi-callto"/>
          <w:rFonts w:ascii="Times New Roman" w:hAnsi="Times New Roman" w:cs="Times New Roman"/>
          <w:color w:val="000000"/>
          <w:sz w:val="24"/>
          <w:szCs w:val="24"/>
        </w:rPr>
        <w:t>+7 (495) 646-01-51</w:t>
      </w:r>
    </w:p>
    <w:p w:rsidR="00BF7363" w:rsidRPr="00BF7363" w:rsidRDefault="00BF7363" w:rsidP="00BF7363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F7363">
        <w:rPr>
          <w:rStyle w:val="a5"/>
          <w:rFonts w:ascii="Times New Roman" w:hAnsi="Times New Roman" w:cs="Times New Roman"/>
          <w:color w:val="000000"/>
          <w:sz w:val="24"/>
          <w:szCs w:val="24"/>
        </w:rPr>
        <w:t>в Санкт-Петербурге </w:t>
      </w:r>
      <w:r w:rsidRPr="00BF7363">
        <w:rPr>
          <w:rStyle w:val="wmi-callto"/>
          <w:rFonts w:ascii="Times New Roman" w:hAnsi="Times New Roman" w:cs="Times New Roman"/>
          <w:color w:val="000000"/>
          <w:sz w:val="24"/>
          <w:szCs w:val="24"/>
        </w:rPr>
        <w:t>+7 (812) 448-08-48</w:t>
      </w:r>
    </w:p>
    <w:p w:rsidR="00BF7363" w:rsidRPr="00996994" w:rsidRDefault="00BF7363" w:rsidP="00BF736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3"/>
        <w:rPr>
          <w:rStyle w:val="wmi-callto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F7363">
        <w:rPr>
          <w:rStyle w:val="a5"/>
          <w:rFonts w:ascii="Times New Roman" w:hAnsi="Times New Roman" w:cs="Times New Roman"/>
          <w:color w:val="000000"/>
          <w:sz w:val="24"/>
          <w:szCs w:val="24"/>
        </w:rPr>
        <w:t>в Новороссийске </w:t>
      </w:r>
      <w:r w:rsidRPr="00BF7363">
        <w:rPr>
          <w:rStyle w:val="wmi-callto"/>
          <w:rFonts w:ascii="Times New Roman" w:hAnsi="Times New Roman" w:cs="Times New Roman"/>
          <w:color w:val="000000"/>
          <w:sz w:val="24"/>
          <w:szCs w:val="24"/>
        </w:rPr>
        <w:t>+7 (8617) 210-560</w:t>
      </w:r>
    </w:p>
    <w:p w:rsidR="00996994" w:rsidRPr="00BF7363" w:rsidRDefault="00996994" w:rsidP="00996994">
      <w:pPr>
        <w:pStyle w:val="a7"/>
        <w:shd w:val="clear" w:color="auto" w:fill="FFFFFF"/>
        <w:spacing w:after="0" w:line="240" w:lineRule="auto"/>
        <w:jc w:val="both"/>
        <w:outlineLvl w:val="3"/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F7363" w:rsidRDefault="00996994" w:rsidP="00996994">
      <w:pPr>
        <w:shd w:val="clear" w:color="auto" w:fill="FFFFFF"/>
        <w:spacing w:after="0" w:line="240" w:lineRule="auto"/>
        <w:jc w:val="center"/>
        <w:outlineLvl w:val="3"/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 встречи на </w:t>
      </w:r>
      <w:proofErr w:type="spellStart"/>
      <w:r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</w:rPr>
        <w:t>ЮгТрансе</w:t>
      </w:r>
      <w:proofErr w:type="spellEnd"/>
      <w:r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</w:rPr>
        <w:t>!</w:t>
      </w:r>
    </w:p>
    <w:p w:rsidR="00BF7363" w:rsidRPr="00BF7363" w:rsidRDefault="00BF7363" w:rsidP="00BF7363">
      <w:pPr>
        <w:shd w:val="clear" w:color="auto" w:fill="FFFFFF"/>
        <w:spacing w:after="0" w:line="240" w:lineRule="auto"/>
        <w:jc w:val="both"/>
        <w:outlineLvl w:val="3"/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F7363" w:rsidRPr="00BF7363" w:rsidRDefault="00BF7363" w:rsidP="00BF7363">
      <w:pPr>
        <w:shd w:val="clear" w:color="auto" w:fill="0054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7363" w:rsidRPr="00BF7363" w:rsidRDefault="00BF7363" w:rsidP="00BF736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BF7363" w:rsidRPr="00BF7363" w:rsidSect="00EF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20B35"/>
    <w:multiLevelType w:val="multilevel"/>
    <w:tmpl w:val="36D0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B0267"/>
    <w:multiLevelType w:val="multilevel"/>
    <w:tmpl w:val="A618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BED"/>
    <w:rsid w:val="00016FA0"/>
    <w:rsid w:val="00065BA0"/>
    <w:rsid w:val="00095E56"/>
    <w:rsid w:val="00255C40"/>
    <w:rsid w:val="0029707B"/>
    <w:rsid w:val="002C1338"/>
    <w:rsid w:val="00395E64"/>
    <w:rsid w:val="00450A9C"/>
    <w:rsid w:val="00457474"/>
    <w:rsid w:val="00535C94"/>
    <w:rsid w:val="005B4518"/>
    <w:rsid w:val="006B14DA"/>
    <w:rsid w:val="006F1902"/>
    <w:rsid w:val="00732D9E"/>
    <w:rsid w:val="00743B86"/>
    <w:rsid w:val="00922BB9"/>
    <w:rsid w:val="00932BED"/>
    <w:rsid w:val="00932EF0"/>
    <w:rsid w:val="009655C0"/>
    <w:rsid w:val="00985926"/>
    <w:rsid w:val="00996994"/>
    <w:rsid w:val="00BC01ED"/>
    <w:rsid w:val="00BF7363"/>
    <w:rsid w:val="00CC7D28"/>
    <w:rsid w:val="00CE298C"/>
    <w:rsid w:val="00CE451A"/>
    <w:rsid w:val="00CE6A9D"/>
    <w:rsid w:val="00E248BB"/>
    <w:rsid w:val="00E83034"/>
    <w:rsid w:val="00EA4EA5"/>
    <w:rsid w:val="00EF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D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D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32B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2BED"/>
  </w:style>
  <w:style w:type="character" w:customStyle="1" w:styleId="40">
    <w:name w:val="Заголовок 4 Знак"/>
    <w:basedOn w:val="a0"/>
    <w:link w:val="4"/>
    <w:uiPriority w:val="9"/>
    <w:rsid w:val="00932B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7D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C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9655C0"/>
    <w:rPr>
      <w:b/>
      <w:bCs/>
    </w:rPr>
  </w:style>
  <w:style w:type="character" w:styleId="a5">
    <w:name w:val="Emphasis"/>
    <w:basedOn w:val="a0"/>
    <w:uiPriority w:val="20"/>
    <w:qFormat/>
    <w:rsid w:val="00CE451A"/>
    <w:rPr>
      <w:i/>
      <w:iCs/>
    </w:rPr>
  </w:style>
  <w:style w:type="character" w:styleId="a6">
    <w:name w:val="Hyperlink"/>
    <w:basedOn w:val="a0"/>
    <w:uiPriority w:val="99"/>
    <w:unhideWhenUsed/>
    <w:rsid w:val="00BF7363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BF7363"/>
  </w:style>
  <w:style w:type="paragraph" w:styleId="a7">
    <w:name w:val="List Paragraph"/>
    <w:basedOn w:val="a"/>
    <w:uiPriority w:val="34"/>
    <w:qFormat/>
    <w:rsid w:val="00BF7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i.m3655.net/click?curl=ooEuX&amp;email=pr%40konfer.ru&amp;checksum=oQXH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ICF-SERVER</dc:creator>
  <cp:lastModifiedBy>Света</cp:lastModifiedBy>
  <cp:revision>6</cp:revision>
  <dcterms:created xsi:type="dcterms:W3CDTF">2018-09-19T08:34:00Z</dcterms:created>
  <dcterms:modified xsi:type="dcterms:W3CDTF">2018-09-20T08:06:00Z</dcterms:modified>
</cp:coreProperties>
</file>